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17525F" w14:textId="19E5A3DE" w:rsidR="00A94ED8" w:rsidRPr="006B3191" w:rsidRDefault="00A94ED8" w:rsidP="00A94ED8">
      <w:pPr>
        <w:pStyle w:val="Heading1"/>
        <w:jc w:val="center"/>
      </w:pPr>
      <w:r w:rsidRPr="006B3191">
        <w:t>Annual Report</w:t>
      </w:r>
      <w:r>
        <w:t xml:space="preserve"> for FY</w:t>
      </w:r>
      <w:r w:rsidR="008477FA">
        <w:t>26</w:t>
      </w:r>
    </w:p>
    <w:p w14:paraId="2FBFB950" w14:textId="5009F765" w:rsidR="00A94ED8" w:rsidRDefault="00A94ED8" w:rsidP="00A94ED8">
      <w:pPr>
        <w:jc w:val="center"/>
      </w:pPr>
      <w:r>
        <w:t>Submitted by</w:t>
      </w:r>
      <w:r w:rsidR="008477FA">
        <w:t xml:space="preserve"> Stefany Sit</w:t>
      </w:r>
      <w:r>
        <w:t xml:space="preserve">, </w:t>
      </w:r>
      <w:r w:rsidR="008477FA">
        <w:t>Counciler-at-Large</w:t>
      </w:r>
    </w:p>
    <w:p w14:paraId="0AFB649C" w14:textId="694F6872" w:rsidR="004F666E" w:rsidRDefault="004F666E" w:rsidP="004F666E">
      <w:pPr>
        <w:jc w:val="center"/>
        <w:rPr>
          <w:rFonts w:ascii="Times New Roman" w:hAnsi="Times New Roman" w:cs="Times New Roman"/>
        </w:rPr>
      </w:pPr>
    </w:p>
    <w:p w14:paraId="4EAA0DDB" w14:textId="77777777" w:rsidR="00A94ED8" w:rsidRPr="006B3191" w:rsidRDefault="00A94ED8" w:rsidP="00A94ED8">
      <w:pPr>
        <w:pStyle w:val="Heading2"/>
      </w:pPr>
      <w:r w:rsidRPr="006B3191">
        <w:t xml:space="preserve">Executive </w:t>
      </w:r>
      <w:r>
        <w:t>s</w:t>
      </w:r>
      <w:r w:rsidRPr="006B3191">
        <w:t>ummary</w:t>
      </w:r>
    </w:p>
    <w:p w14:paraId="6CE25BC7" w14:textId="77777777" w:rsidR="00A94ED8" w:rsidRDefault="00A94ED8" w:rsidP="00A94ED8">
      <w:pPr>
        <w:rPr>
          <w:i/>
          <w:iCs/>
        </w:rPr>
      </w:pPr>
      <w:r w:rsidRPr="005E7F97">
        <w:rPr>
          <w:i/>
          <w:iCs/>
        </w:rPr>
        <w:t>This should be a short paragraph that summarizes the key information, details, data, goals, etc. from your annual report. This executive summary will be included in the NAGT annual report to the membership at the end of the year.</w:t>
      </w:r>
    </w:p>
    <w:p w14:paraId="273D8F72" w14:textId="77777777" w:rsidR="004253FD" w:rsidRDefault="004253FD" w:rsidP="00A94ED8">
      <w:pPr>
        <w:rPr>
          <w:i/>
          <w:iCs/>
        </w:rPr>
      </w:pPr>
    </w:p>
    <w:p w14:paraId="5958A949" w14:textId="509400AE" w:rsidR="004253FD" w:rsidRPr="004253FD" w:rsidRDefault="004253FD" w:rsidP="00A94ED8">
      <w:r w:rsidRPr="004253FD">
        <w:t>I’ve been on Ex</w:t>
      </w:r>
      <w:r>
        <w:t xml:space="preserve">ecutive Committee </w:t>
      </w:r>
      <w:r w:rsidRPr="004253FD">
        <w:t xml:space="preserve">for 1 year. I’ve been able to learn more about NAGT’s mission and goals. </w:t>
      </w:r>
      <w:r>
        <w:t xml:space="preserve">I’ve learned about some of the various committees and the different programing and awards the organization offers. I also have a stronger understanding for the financial health of the organization and how this is related to attracting new members and maintaining </w:t>
      </w:r>
      <w:r w:rsidR="00875DCB">
        <w:t>them.</w:t>
      </w:r>
    </w:p>
    <w:p w14:paraId="192361E4" w14:textId="77777777" w:rsidR="00A94ED8" w:rsidRDefault="00A94ED8" w:rsidP="004F666E">
      <w:pPr>
        <w:rPr>
          <w:rFonts w:ascii="Helvetica Neue" w:hAnsi="Helvetica Neue" w:cs="Times New Roman"/>
        </w:rPr>
      </w:pPr>
    </w:p>
    <w:p w14:paraId="311E4A85" w14:textId="77777777" w:rsidR="00A94ED8" w:rsidRPr="00A94ED8" w:rsidRDefault="00A94ED8" w:rsidP="00A94ED8">
      <w:pPr>
        <w:keepNext/>
        <w:keepLines/>
        <w:spacing w:before="40"/>
        <w:outlineLvl w:val="1"/>
        <w:rPr>
          <w:rFonts w:asciiTheme="majorHAnsi" w:eastAsiaTheme="majorEastAsia" w:hAnsiTheme="majorHAnsi" w:cstheme="majorBidi"/>
          <w:color w:val="2F5496" w:themeColor="accent1" w:themeShade="BF"/>
          <w:sz w:val="26"/>
          <w:szCs w:val="26"/>
        </w:rPr>
      </w:pPr>
      <w:r w:rsidRPr="00A94ED8">
        <w:rPr>
          <w:rFonts w:asciiTheme="majorHAnsi" w:eastAsiaTheme="majorEastAsia" w:hAnsiTheme="majorHAnsi" w:cstheme="majorBidi"/>
          <w:color w:val="2F5496" w:themeColor="accent1" w:themeShade="BF"/>
          <w:sz w:val="26"/>
          <w:szCs w:val="26"/>
        </w:rPr>
        <w:t>Detailed report</w:t>
      </w:r>
    </w:p>
    <w:p w14:paraId="253EB3ED" w14:textId="6DD2026A" w:rsidR="00CB4538" w:rsidRDefault="00CB4538" w:rsidP="00A94ED8">
      <w:pPr>
        <w:pStyle w:val="Heading3"/>
      </w:pPr>
      <w:r>
        <w:t xml:space="preserve">Goals for </w:t>
      </w:r>
      <w:r w:rsidR="001A45E1">
        <w:t>NAGT</w:t>
      </w:r>
      <w:r>
        <w:t xml:space="preserve"> work over the past year</w:t>
      </w:r>
    </w:p>
    <w:p w14:paraId="7170BA8C" w14:textId="1ABB5A6C" w:rsidR="00CB4538" w:rsidRDefault="00CB4538" w:rsidP="00A94ED8">
      <w:pPr>
        <w:rPr>
          <w:i/>
          <w:iCs/>
        </w:rPr>
      </w:pPr>
      <w:r w:rsidRPr="005E7F97">
        <w:rPr>
          <w:i/>
          <w:iCs/>
        </w:rPr>
        <w:t>Describe the goals you defined in your mid-year report or any new ones that you’ve developed since then.</w:t>
      </w:r>
    </w:p>
    <w:p w14:paraId="7F32AFFA" w14:textId="77777777" w:rsidR="00084772" w:rsidRDefault="00084772" w:rsidP="00A94ED8">
      <w:pPr>
        <w:rPr>
          <w:i/>
          <w:iCs/>
        </w:rPr>
      </w:pPr>
    </w:p>
    <w:p w14:paraId="26B46D21" w14:textId="1E091BCB" w:rsidR="00895F4C" w:rsidRDefault="00084772" w:rsidP="00A94ED8">
      <w:r w:rsidRPr="00084772">
        <w:t>My goal</w:t>
      </w:r>
      <w:r>
        <w:t xml:space="preserve"> was to learn more about NAGT’s operations, membership, and budgets</w:t>
      </w:r>
      <w:r w:rsidR="00895F4C">
        <w:t>.</w:t>
      </w:r>
    </w:p>
    <w:p w14:paraId="77F0991E" w14:textId="77777777" w:rsidR="00ED778D" w:rsidRDefault="00ED778D" w:rsidP="00A94ED8"/>
    <w:p w14:paraId="4DD1DFE4" w14:textId="6957F2A2" w:rsidR="00ED778D" w:rsidRPr="00F85F91" w:rsidRDefault="00ED778D" w:rsidP="00ED778D">
      <w:pPr>
        <w:rPr>
          <w:rFonts w:ascii="Times New Roman" w:hAnsi="Times New Roman" w:cs="Times New Roman"/>
        </w:rPr>
      </w:pPr>
      <w:r>
        <w:t xml:space="preserve">I </w:t>
      </w:r>
      <w:r>
        <w:t>also aimed to represent</w:t>
      </w:r>
      <w:r>
        <w:t xml:space="preserve"> NAGT in different spaces and communities that I am apart of and share opportunities and benefits of membership.  As I communicate with others, I also </w:t>
      </w:r>
      <w:r>
        <w:t>wanted to</w:t>
      </w:r>
      <w:r>
        <w:t xml:space="preserve"> learn more about what their barriers are towards membership.</w:t>
      </w:r>
    </w:p>
    <w:p w14:paraId="2D36889A" w14:textId="77777777" w:rsidR="00CB4538" w:rsidRDefault="00CB4538" w:rsidP="00A94ED8"/>
    <w:p w14:paraId="2666CAF6" w14:textId="296C9932" w:rsidR="004F666E" w:rsidRPr="004F666E" w:rsidRDefault="00CB4538" w:rsidP="00A94ED8">
      <w:pPr>
        <w:pStyle w:val="Heading3"/>
      </w:pPr>
      <w:r>
        <w:t xml:space="preserve">Progress towards goals: </w:t>
      </w:r>
      <w:r w:rsidR="004F666E" w:rsidRPr="004F666E">
        <w:t>Participation and achievements as an officer of NAGT</w:t>
      </w:r>
    </w:p>
    <w:p w14:paraId="09E52CAC" w14:textId="4F80639D" w:rsidR="004F666E" w:rsidRPr="005E7F97" w:rsidRDefault="00CB4538" w:rsidP="00A94ED8">
      <w:pPr>
        <w:rPr>
          <w:i/>
          <w:iCs/>
        </w:rPr>
      </w:pPr>
      <w:r w:rsidRPr="005E7F97">
        <w:rPr>
          <w:i/>
          <w:iCs/>
        </w:rPr>
        <w:t>Describe permanent and ad hoc committees you’ve served on</w:t>
      </w:r>
      <w:r w:rsidR="005C0F26" w:rsidRPr="005E7F97">
        <w:rPr>
          <w:i/>
          <w:iCs/>
        </w:rPr>
        <w:t xml:space="preserve"> and</w:t>
      </w:r>
      <w:r w:rsidRPr="005E7F97">
        <w:rPr>
          <w:i/>
          <w:iCs/>
        </w:rPr>
        <w:t xml:space="preserve"> your role on those committees, participation and/or leadership in the professional development program, </w:t>
      </w:r>
      <w:r w:rsidR="005C0F26" w:rsidRPr="005E7F97">
        <w:rPr>
          <w:i/>
          <w:iCs/>
        </w:rPr>
        <w:t xml:space="preserve">liaison work with external organizations, </w:t>
      </w:r>
      <w:r w:rsidRPr="005E7F97">
        <w:rPr>
          <w:i/>
          <w:iCs/>
        </w:rPr>
        <w:t xml:space="preserve">and any other work that you have done in your role as an officer to advance NAGT’s mission and goals. </w:t>
      </w:r>
      <w:r w:rsidR="00C32F2E" w:rsidRPr="005E7F97">
        <w:rPr>
          <w:i/>
          <w:iCs/>
        </w:rPr>
        <w:t>A combination of bullets and narrative style would be appropriate here; consider what the membership should know about your work.</w:t>
      </w:r>
    </w:p>
    <w:p w14:paraId="36AA3E78" w14:textId="3C2B5464" w:rsidR="001A45E1" w:rsidRDefault="001A45E1" w:rsidP="00A94ED8">
      <w:pPr>
        <w:rPr>
          <w:rFonts w:ascii="Times New Roman" w:hAnsi="Times New Roman"/>
        </w:rPr>
      </w:pPr>
    </w:p>
    <w:p w14:paraId="21AE0556" w14:textId="15587E8A" w:rsidR="00ED778D" w:rsidRDefault="00ED778D" w:rsidP="00A94ED8">
      <w:pPr>
        <w:rPr>
          <w:rFonts w:cstheme="minorHAnsi"/>
        </w:rPr>
      </w:pPr>
      <w:r w:rsidRPr="00ED778D">
        <w:rPr>
          <w:rFonts w:cstheme="minorHAnsi"/>
        </w:rPr>
        <w:t xml:space="preserve">I met with </w:t>
      </w:r>
      <w:proofErr w:type="spellStart"/>
      <w:r w:rsidRPr="00ED778D">
        <w:rPr>
          <w:rFonts w:cstheme="minorHAnsi"/>
        </w:rPr>
        <w:t>Credly</w:t>
      </w:r>
      <w:proofErr w:type="spellEnd"/>
      <w:r w:rsidRPr="00ED778D">
        <w:rPr>
          <w:rFonts w:cstheme="minorHAnsi"/>
        </w:rPr>
        <w:t xml:space="preserve"> and Anne about digital badging.  I think this might be a good option to showcase and promote NAGT workshops</w:t>
      </w:r>
      <w:r w:rsidR="00926B4A">
        <w:rPr>
          <w:rFonts w:cstheme="minorHAnsi"/>
        </w:rPr>
        <w:t xml:space="preserve"> to a larger community.  I think there may also be other options like LinkedIn Digital Certificates that might also be a good option.  I hope to share ideas</w:t>
      </w:r>
      <w:r w:rsidR="008477FA">
        <w:rPr>
          <w:rFonts w:cstheme="minorHAnsi"/>
        </w:rPr>
        <w:t xml:space="preserve"> at an upcoming committee meeting.</w:t>
      </w:r>
    </w:p>
    <w:p w14:paraId="0575EE7A" w14:textId="77777777" w:rsidR="008477FA" w:rsidRDefault="008477FA" w:rsidP="00A94ED8">
      <w:pPr>
        <w:rPr>
          <w:rFonts w:cstheme="minorHAnsi"/>
        </w:rPr>
      </w:pPr>
    </w:p>
    <w:p w14:paraId="78E5C8D5" w14:textId="1243E4EA" w:rsidR="008477FA" w:rsidRPr="00ED778D" w:rsidRDefault="008477FA" w:rsidP="00A94ED8">
      <w:pPr>
        <w:rPr>
          <w:rFonts w:cstheme="minorHAnsi"/>
        </w:rPr>
      </w:pPr>
      <w:r>
        <w:rPr>
          <w:rFonts w:cstheme="minorHAnsi"/>
        </w:rPr>
        <w:t>I’m facilitating a future TWP workshop and now I know how important that opportunity is now to promote NAGT, our resources and community.</w:t>
      </w:r>
    </w:p>
    <w:p w14:paraId="3219F4EA" w14:textId="77777777" w:rsidR="00ED778D" w:rsidRPr="00ED778D" w:rsidRDefault="00ED778D" w:rsidP="00A94ED8">
      <w:pPr>
        <w:rPr>
          <w:rFonts w:cstheme="minorHAnsi"/>
        </w:rPr>
      </w:pPr>
    </w:p>
    <w:p w14:paraId="31BFAA45" w14:textId="463DCA76" w:rsidR="001A45E1" w:rsidRDefault="001A45E1" w:rsidP="00A94ED8">
      <w:pPr>
        <w:pStyle w:val="Heading3"/>
      </w:pPr>
      <w:r>
        <w:t>Progress towards goals: Other achievements and work relevant to NAGT</w:t>
      </w:r>
    </w:p>
    <w:p w14:paraId="65515A9D" w14:textId="2EFE50BE" w:rsidR="001A45E1" w:rsidRDefault="001A45E1" w:rsidP="00A94ED8">
      <w:pPr>
        <w:rPr>
          <w:i/>
          <w:iCs/>
        </w:rPr>
      </w:pPr>
      <w:r w:rsidRPr="005E7F97">
        <w:rPr>
          <w:i/>
          <w:iCs/>
        </w:rPr>
        <w:t>Describe any other work that is relevant to your role in NAGT.</w:t>
      </w:r>
    </w:p>
    <w:p w14:paraId="20DF767E" w14:textId="5F688854" w:rsidR="0078097A" w:rsidRPr="0078097A" w:rsidRDefault="0078097A" w:rsidP="00A94ED8">
      <w:r w:rsidRPr="0078097A">
        <w:lastRenderedPageBreak/>
        <w:t>Not Available</w:t>
      </w:r>
    </w:p>
    <w:p w14:paraId="6D6C4929" w14:textId="6E3F9650" w:rsidR="001A45E1" w:rsidRDefault="001A45E1" w:rsidP="00A94ED8">
      <w:pPr>
        <w:rPr>
          <w:rFonts w:ascii="Times New Roman" w:hAnsi="Times New Roman"/>
          <w:i/>
          <w:iCs/>
        </w:rPr>
      </w:pPr>
    </w:p>
    <w:p w14:paraId="0312DCCA" w14:textId="5822C0CF" w:rsidR="001A45E1" w:rsidRDefault="001A45E1" w:rsidP="00A94ED8">
      <w:pPr>
        <w:pStyle w:val="Heading3"/>
      </w:pPr>
      <w:r>
        <w:t>Goals for NAGT work in the next year</w:t>
      </w:r>
    </w:p>
    <w:p w14:paraId="05ACF26D" w14:textId="54728F64" w:rsidR="001A45E1" w:rsidRDefault="001A45E1" w:rsidP="00A94ED8">
      <w:pPr>
        <w:rPr>
          <w:i/>
          <w:iCs/>
        </w:rPr>
      </w:pPr>
      <w:r w:rsidRPr="005E7F97">
        <w:rPr>
          <w:i/>
          <w:iCs/>
        </w:rPr>
        <w:t>Describe the goals you would like to work towards in the coming year, highlight</w:t>
      </w:r>
      <w:r w:rsidR="00C32F2E" w:rsidRPr="005E7F97">
        <w:rPr>
          <w:i/>
          <w:iCs/>
        </w:rPr>
        <w:t>ing</w:t>
      </w:r>
      <w:r w:rsidRPr="005E7F97">
        <w:rPr>
          <w:i/>
          <w:iCs/>
        </w:rPr>
        <w:t xml:space="preserve"> their alignment with NAGT’s mission and goals</w:t>
      </w:r>
      <w:r w:rsidR="00C32F2E" w:rsidRPr="005E7F97">
        <w:rPr>
          <w:i/>
          <w:iCs/>
        </w:rPr>
        <w:t>, and making connections to the membership or subsets of the NAGT membership as appropriate.</w:t>
      </w:r>
    </w:p>
    <w:p w14:paraId="48F66D7D" w14:textId="77777777" w:rsidR="00875DCB" w:rsidRDefault="00875DCB" w:rsidP="00A94ED8">
      <w:pPr>
        <w:rPr>
          <w:i/>
          <w:iCs/>
        </w:rPr>
      </w:pPr>
    </w:p>
    <w:p w14:paraId="5143F33C" w14:textId="307CA823" w:rsidR="00084772" w:rsidRDefault="00084772" w:rsidP="00084772">
      <w:pPr>
        <w:pStyle w:val="ListParagraph"/>
        <w:numPr>
          <w:ilvl w:val="0"/>
          <w:numId w:val="1"/>
        </w:numPr>
      </w:pPr>
      <w:r>
        <w:t>To promote high-quality Earth education</w:t>
      </w:r>
      <w:r>
        <w:t xml:space="preserve"> &amp; </w:t>
      </w:r>
      <w:proofErr w:type="gramStart"/>
      <w:r>
        <w:t>To</w:t>
      </w:r>
      <w:proofErr w:type="gramEnd"/>
      <w:r>
        <w:t xml:space="preserve"> support current and future geoscience educators throughout their careers.</w:t>
      </w:r>
    </w:p>
    <w:p w14:paraId="187674F9" w14:textId="12E98684" w:rsidR="001A45E1" w:rsidRDefault="00875DCB" w:rsidP="00084772">
      <w:pPr>
        <w:pStyle w:val="ListParagraph"/>
        <w:numPr>
          <w:ilvl w:val="0"/>
          <w:numId w:val="2"/>
        </w:numPr>
        <w:ind w:left="1080"/>
      </w:pPr>
      <w:r>
        <w:t>Share, promote, and disseminate NAGT resources to colleagues near and far</w:t>
      </w:r>
      <w:r w:rsidR="00084772">
        <w:t>, whether that is at conferences or among colleagues in my region.</w:t>
      </w:r>
    </w:p>
    <w:p w14:paraId="050F4025" w14:textId="6B825D3A" w:rsidR="00084772" w:rsidRDefault="00084772" w:rsidP="00084772">
      <w:pPr>
        <w:pStyle w:val="ListParagraph"/>
        <w:numPr>
          <w:ilvl w:val="0"/>
          <w:numId w:val="2"/>
        </w:numPr>
        <w:ind w:left="1080"/>
      </w:pPr>
      <w:r>
        <w:t>Strategize how others who perhaps participate in NAGT professional development workshops can share what they learned in a more public/social way to help extend NAGT’s reach.</w:t>
      </w:r>
    </w:p>
    <w:p w14:paraId="0D7B2F52" w14:textId="7C537EEF" w:rsidR="00084772" w:rsidRPr="00084772" w:rsidRDefault="00084772" w:rsidP="00084772">
      <w:pPr>
        <w:pStyle w:val="ListParagraph"/>
        <w:numPr>
          <w:ilvl w:val="0"/>
          <w:numId w:val="2"/>
        </w:numPr>
        <w:ind w:left="1080"/>
      </w:pPr>
      <w:r>
        <w:t>Support TWP development and organization</w:t>
      </w:r>
    </w:p>
    <w:sectPr w:rsidR="00084772" w:rsidRPr="00084772" w:rsidSect="00DF3C5E">
      <w:headerReference w:type="default" r:id="rId7"/>
      <w:footerReference w:type="default" r:id="rId8"/>
      <w:pgSz w:w="12240" w:h="15840"/>
      <w:pgMar w:top="1525"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2306F2" w14:textId="77777777" w:rsidR="00B8231A" w:rsidRDefault="00B8231A" w:rsidP="0065370C">
      <w:r>
        <w:separator/>
      </w:r>
    </w:p>
  </w:endnote>
  <w:endnote w:type="continuationSeparator" w:id="0">
    <w:p w14:paraId="17514765" w14:textId="77777777" w:rsidR="00B8231A" w:rsidRDefault="00B8231A" w:rsidP="00653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5C9E0C" w14:textId="642CDF71" w:rsidR="0065370C" w:rsidRDefault="0065370C" w:rsidP="0065370C">
    <w:pPr>
      <w:pStyle w:val="Footer"/>
      <w:tabs>
        <w:tab w:val="right" w:pos="9270"/>
      </w:tabs>
      <w:jc w:val="center"/>
      <w:rPr>
        <w:rFonts w:ascii="Helvetica" w:hAnsi="Helvetica"/>
        <w:sz w:val="18"/>
        <w:szCs w:val="18"/>
      </w:rPr>
    </w:pPr>
    <w:r w:rsidRPr="00974573">
      <w:rPr>
        <w:rFonts w:ascii="Helvetica" w:hAnsi="Helvetica"/>
        <w:b/>
        <w:bCs/>
        <w:sz w:val="18"/>
        <w:szCs w:val="18"/>
      </w:rPr>
      <w:t>The National Association of Geoscience Teachers</w:t>
    </w:r>
    <w:r w:rsidR="003B7B28">
      <w:rPr>
        <w:rFonts w:ascii="Helvetica" w:hAnsi="Helvetica"/>
        <w:b/>
        <w:bCs/>
        <w:sz w:val="18"/>
        <w:szCs w:val="18"/>
      </w:rPr>
      <w:t xml:space="preserve"> •</w:t>
    </w:r>
    <w:r>
      <w:rPr>
        <w:rFonts w:ascii="Helvetica" w:hAnsi="Helvetica"/>
        <w:sz w:val="18"/>
        <w:szCs w:val="18"/>
      </w:rPr>
      <w:t xml:space="preserve"> </w:t>
    </w:r>
    <w:hyperlink r:id="rId1" w:history="1">
      <w:r w:rsidRPr="00EE16EB">
        <w:rPr>
          <w:rStyle w:val="Hyperlink"/>
          <w:rFonts w:ascii="Helvetica" w:hAnsi="Helvetica"/>
          <w:sz w:val="18"/>
          <w:szCs w:val="18"/>
        </w:rPr>
        <w:t>https://www.nagt.org</w:t>
      </w:r>
    </w:hyperlink>
    <w:r>
      <w:rPr>
        <w:rFonts w:ascii="Helvetica" w:hAnsi="Helvetica"/>
        <w:sz w:val="18"/>
        <w:szCs w:val="18"/>
      </w:rPr>
      <w:t xml:space="preserve"> </w:t>
    </w:r>
  </w:p>
  <w:p w14:paraId="33B8B378" w14:textId="68B7DAF3" w:rsidR="0065370C" w:rsidRPr="003B7B28" w:rsidRDefault="0065370C" w:rsidP="0065370C">
    <w:pPr>
      <w:pStyle w:val="Footer"/>
      <w:tabs>
        <w:tab w:val="right" w:pos="9270"/>
      </w:tabs>
      <w:jc w:val="center"/>
      <w:rPr>
        <w:rFonts w:ascii="Helvetica" w:hAnsi="Helvetica"/>
        <w:i/>
        <w:iCs/>
        <w:sz w:val="16"/>
        <w:szCs w:val="16"/>
      </w:rPr>
    </w:pPr>
    <w:r w:rsidRPr="003B7B28">
      <w:rPr>
        <w:rFonts w:ascii="Helvetica" w:hAnsi="Helvetica"/>
        <w:i/>
        <w:iCs/>
        <w:sz w:val="16"/>
        <w:szCs w:val="16"/>
      </w:rPr>
      <w:t>c/o Carleton College W-SERC</w:t>
    </w:r>
    <w:r w:rsidR="003B7B28" w:rsidRPr="003B7B28">
      <w:rPr>
        <w:rFonts w:ascii="Helvetica" w:hAnsi="Helvetica"/>
        <w:i/>
        <w:iCs/>
        <w:sz w:val="16"/>
        <w:szCs w:val="16"/>
      </w:rPr>
      <w:t xml:space="preserve"> • </w:t>
    </w:r>
    <w:r w:rsidRPr="003B7B28">
      <w:rPr>
        <w:rFonts w:ascii="Helvetica" w:hAnsi="Helvetica"/>
        <w:i/>
        <w:iCs/>
        <w:sz w:val="16"/>
        <w:szCs w:val="16"/>
      </w:rPr>
      <w:t>One North College Street</w:t>
    </w:r>
    <w:r w:rsidR="003B7B28" w:rsidRPr="003B7B28">
      <w:rPr>
        <w:rFonts w:ascii="Helvetica" w:hAnsi="Helvetica"/>
        <w:i/>
        <w:iCs/>
        <w:sz w:val="16"/>
        <w:szCs w:val="16"/>
      </w:rPr>
      <w:t xml:space="preserve"> • </w:t>
    </w:r>
    <w:r w:rsidRPr="003B7B28">
      <w:rPr>
        <w:rFonts w:ascii="Helvetica" w:hAnsi="Helvetica"/>
        <w:i/>
        <w:iCs/>
        <w:sz w:val="16"/>
        <w:szCs w:val="16"/>
      </w:rPr>
      <w:t>Northfield, MN 55057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4E5DE4" w14:textId="77777777" w:rsidR="00B8231A" w:rsidRDefault="00B8231A" w:rsidP="0065370C">
      <w:r>
        <w:separator/>
      </w:r>
    </w:p>
  </w:footnote>
  <w:footnote w:type="continuationSeparator" w:id="0">
    <w:p w14:paraId="40D7A139" w14:textId="77777777" w:rsidR="00B8231A" w:rsidRDefault="00B8231A" w:rsidP="00653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15A02A" w14:textId="75C6AB3C" w:rsidR="0065370C" w:rsidRDefault="0065370C" w:rsidP="0065370C">
    <w:pPr>
      <w:pStyle w:val="Header"/>
    </w:pPr>
    <w:r>
      <w:tab/>
    </w:r>
    <w:r>
      <w:rPr>
        <w:noProof/>
      </w:rPr>
      <w:drawing>
        <wp:inline distT="0" distB="0" distL="0" distR="0" wp14:anchorId="19ACC070" wp14:editId="135F4ADA">
          <wp:extent cx="1980565" cy="405254"/>
          <wp:effectExtent l="0" t="0" r="635" b="1270"/>
          <wp:docPr id="2" name="Picture 2"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ap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80565" cy="40525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0D60A7"/>
    <w:multiLevelType w:val="hybridMultilevel"/>
    <w:tmpl w:val="8984325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346539B4"/>
    <w:multiLevelType w:val="hybridMultilevel"/>
    <w:tmpl w:val="A2BCA0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7653680">
    <w:abstractNumId w:val="1"/>
  </w:num>
  <w:num w:numId="2" w16cid:durableId="200566385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70C"/>
    <w:rsid w:val="000023D2"/>
    <w:rsid w:val="000054D0"/>
    <w:rsid w:val="00016B2B"/>
    <w:rsid w:val="00030F30"/>
    <w:rsid w:val="00034657"/>
    <w:rsid w:val="00040A72"/>
    <w:rsid w:val="0004145E"/>
    <w:rsid w:val="000465E0"/>
    <w:rsid w:val="00051575"/>
    <w:rsid w:val="0005437E"/>
    <w:rsid w:val="000547ED"/>
    <w:rsid w:val="00055C1E"/>
    <w:rsid w:val="00062796"/>
    <w:rsid w:val="0006475D"/>
    <w:rsid w:val="00073C94"/>
    <w:rsid w:val="0008125C"/>
    <w:rsid w:val="00084772"/>
    <w:rsid w:val="00084D17"/>
    <w:rsid w:val="00090260"/>
    <w:rsid w:val="000902A0"/>
    <w:rsid w:val="000912AE"/>
    <w:rsid w:val="00094819"/>
    <w:rsid w:val="00095FF4"/>
    <w:rsid w:val="000A3978"/>
    <w:rsid w:val="000A3C7B"/>
    <w:rsid w:val="000A4FAF"/>
    <w:rsid w:val="000A5398"/>
    <w:rsid w:val="000B21B7"/>
    <w:rsid w:val="000B3054"/>
    <w:rsid w:val="000B4ACC"/>
    <w:rsid w:val="000B5351"/>
    <w:rsid w:val="000B737D"/>
    <w:rsid w:val="000C5267"/>
    <w:rsid w:val="000C5C9E"/>
    <w:rsid w:val="000C6B5E"/>
    <w:rsid w:val="000D0E27"/>
    <w:rsid w:val="000D34A4"/>
    <w:rsid w:val="000D6554"/>
    <w:rsid w:val="000E7517"/>
    <w:rsid w:val="001123CE"/>
    <w:rsid w:val="00115F44"/>
    <w:rsid w:val="001170BA"/>
    <w:rsid w:val="0012073C"/>
    <w:rsid w:val="00127799"/>
    <w:rsid w:val="00130174"/>
    <w:rsid w:val="0014430E"/>
    <w:rsid w:val="00156AAE"/>
    <w:rsid w:val="00157EC0"/>
    <w:rsid w:val="0016236C"/>
    <w:rsid w:val="00162AC2"/>
    <w:rsid w:val="00164D27"/>
    <w:rsid w:val="00164F91"/>
    <w:rsid w:val="0017341D"/>
    <w:rsid w:val="001A45E1"/>
    <w:rsid w:val="001B021A"/>
    <w:rsid w:val="001B0C4C"/>
    <w:rsid w:val="001B1DB3"/>
    <w:rsid w:val="001B2196"/>
    <w:rsid w:val="001B5B22"/>
    <w:rsid w:val="001B7D95"/>
    <w:rsid w:val="001C1E1F"/>
    <w:rsid w:val="001C292B"/>
    <w:rsid w:val="001C5520"/>
    <w:rsid w:val="001D3627"/>
    <w:rsid w:val="001D58AC"/>
    <w:rsid w:val="001E1840"/>
    <w:rsid w:val="001E2E3D"/>
    <w:rsid w:val="001F49EE"/>
    <w:rsid w:val="001F7B8B"/>
    <w:rsid w:val="00212947"/>
    <w:rsid w:val="00217A24"/>
    <w:rsid w:val="00222586"/>
    <w:rsid w:val="00223A1E"/>
    <w:rsid w:val="00231527"/>
    <w:rsid w:val="00235264"/>
    <w:rsid w:val="00242378"/>
    <w:rsid w:val="00243FCB"/>
    <w:rsid w:val="00246C24"/>
    <w:rsid w:val="00250E95"/>
    <w:rsid w:val="00251351"/>
    <w:rsid w:val="00251581"/>
    <w:rsid w:val="00255B91"/>
    <w:rsid w:val="00257B82"/>
    <w:rsid w:val="00260856"/>
    <w:rsid w:val="002669FB"/>
    <w:rsid w:val="00267560"/>
    <w:rsid w:val="00270B43"/>
    <w:rsid w:val="00272EF5"/>
    <w:rsid w:val="00277C18"/>
    <w:rsid w:val="00281658"/>
    <w:rsid w:val="00285BAB"/>
    <w:rsid w:val="00290677"/>
    <w:rsid w:val="00292B8D"/>
    <w:rsid w:val="00297114"/>
    <w:rsid w:val="002A383B"/>
    <w:rsid w:val="002B370B"/>
    <w:rsid w:val="002B6A13"/>
    <w:rsid w:val="002B7E48"/>
    <w:rsid w:val="002C228A"/>
    <w:rsid w:val="002D1D70"/>
    <w:rsid w:val="002D4912"/>
    <w:rsid w:val="002D58DC"/>
    <w:rsid w:val="002D5C50"/>
    <w:rsid w:val="002D62E6"/>
    <w:rsid w:val="002D74BF"/>
    <w:rsid w:val="002E0EB1"/>
    <w:rsid w:val="002E65F5"/>
    <w:rsid w:val="002E7705"/>
    <w:rsid w:val="002F10E5"/>
    <w:rsid w:val="002F1272"/>
    <w:rsid w:val="003019B1"/>
    <w:rsid w:val="0030523A"/>
    <w:rsid w:val="0030690E"/>
    <w:rsid w:val="003144A5"/>
    <w:rsid w:val="00316F50"/>
    <w:rsid w:val="00321233"/>
    <w:rsid w:val="00343782"/>
    <w:rsid w:val="0034717D"/>
    <w:rsid w:val="00352FFC"/>
    <w:rsid w:val="00354FB8"/>
    <w:rsid w:val="00355C1A"/>
    <w:rsid w:val="00357A77"/>
    <w:rsid w:val="00363B7B"/>
    <w:rsid w:val="0036675C"/>
    <w:rsid w:val="00366D93"/>
    <w:rsid w:val="00367615"/>
    <w:rsid w:val="003718E3"/>
    <w:rsid w:val="00371E1B"/>
    <w:rsid w:val="00372095"/>
    <w:rsid w:val="00372630"/>
    <w:rsid w:val="003762A5"/>
    <w:rsid w:val="0039473A"/>
    <w:rsid w:val="003A0812"/>
    <w:rsid w:val="003A2B3B"/>
    <w:rsid w:val="003B3266"/>
    <w:rsid w:val="003B72A8"/>
    <w:rsid w:val="003B7803"/>
    <w:rsid w:val="003B7B28"/>
    <w:rsid w:val="003C6B31"/>
    <w:rsid w:val="003D0A58"/>
    <w:rsid w:val="003D3DFA"/>
    <w:rsid w:val="003D6217"/>
    <w:rsid w:val="003E54C8"/>
    <w:rsid w:val="003F3FC5"/>
    <w:rsid w:val="003F47C5"/>
    <w:rsid w:val="004028D9"/>
    <w:rsid w:val="00404BB2"/>
    <w:rsid w:val="00410912"/>
    <w:rsid w:val="00423F3A"/>
    <w:rsid w:val="004253FD"/>
    <w:rsid w:val="00431F36"/>
    <w:rsid w:val="00445D15"/>
    <w:rsid w:val="004521E8"/>
    <w:rsid w:val="004564E3"/>
    <w:rsid w:val="00456A94"/>
    <w:rsid w:val="00467570"/>
    <w:rsid w:val="00476093"/>
    <w:rsid w:val="004766CA"/>
    <w:rsid w:val="004775FB"/>
    <w:rsid w:val="00481008"/>
    <w:rsid w:val="00481F71"/>
    <w:rsid w:val="004823E8"/>
    <w:rsid w:val="004A1216"/>
    <w:rsid w:val="004A3AF5"/>
    <w:rsid w:val="004B072B"/>
    <w:rsid w:val="004B2FC2"/>
    <w:rsid w:val="004B7B4A"/>
    <w:rsid w:val="004C5901"/>
    <w:rsid w:val="004C5E41"/>
    <w:rsid w:val="004C70CB"/>
    <w:rsid w:val="004C7204"/>
    <w:rsid w:val="004C771A"/>
    <w:rsid w:val="004D0804"/>
    <w:rsid w:val="004D3664"/>
    <w:rsid w:val="004D4A96"/>
    <w:rsid w:val="004D4B31"/>
    <w:rsid w:val="004D568B"/>
    <w:rsid w:val="004D7403"/>
    <w:rsid w:val="004D7FAC"/>
    <w:rsid w:val="004E055F"/>
    <w:rsid w:val="004E0A6D"/>
    <w:rsid w:val="004E119E"/>
    <w:rsid w:val="004E161E"/>
    <w:rsid w:val="004E6F73"/>
    <w:rsid w:val="004E77A9"/>
    <w:rsid w:val="004F6573"/>
    <w:rsid w:val="004F666E"/>
    <w:rsid w:val="0050005E"/>
    <w:rsid w:val="00501009"/>
    <w:rsid w:val="005018A7"/>
    <w:rsid w:val="00501ADE"/>
    <w:rsid w:val="005026DE"/>
    <w:rsid w:val="005125AF"/>
    <w:rsid w:val="00521DBA"/>
    <w:rsid w:val="00522BB4"/>
    <w:rsid w:val="00524AE2"/>
    <w:rsid w:val="00531F26"/>
    <w:rsid w:val="005352EF"/>
    <w:rsid w:val="00536BA1"/>
    <w:rsid w:val="005406A2"/>
    <w:rsid w:val="00540BCB"/>
    <w:rsid w:val="00547B5E"/>
    <w:rsid w:val="00551C8F"/>
    <w:rsid w:val="0055284A"/>
    <w:rsid w:val="00556842"/>
    <w:rsid w:val="00562C9D"/>
    <w:rsid w:val="0056415A"/>
    <w:rsid w:val="0056638E"/>
    <w:rsid w:val="005668EA"/>
    <w:rsid w:val="00571AD1"/>
    <w:rsid w:val="00573B0F"/>
    <w:rsid w:val="00587253"/>
    <w:rsid w:val="00593F49"/>
    <w:rsid w:val="00596597"/>
    <w:rsid w:val="00597440"/>
    <w:rsid w:val="005A23A9"/>
    <w:rsid w:val="005B012F"/>
    <w:rsid w:val="005B4A66"/>
    <w:rsid w:val="005B5F69"/>
    <w:rsid w:val="005C0F26"/>
    <w:rsid w:val="005C1DED"/>
    <w:rsid w:val="005D300C"/>
    <w:rsid w:val="005D4742"/>
    <w:rsid w:val="005D566A"/>
    <w:rsid w:val="005D722A"/>
    <w:rsid w:val="005D72FA"/>
    <w:rsid w:val="005E02B9"/>
    <w:rsid w:val="005E3B34"/>
    <w:rsid w:val="005E47BE"/>
    <w:rsid w:val="005E6C90"/>
    <w:rsid w:val="005E7F97"/>
    <w:rsid w:val="005F5661"/>
    <w:rsid w:val="005F7461"/>
    <w:rsid w:val="006001C6"/>
    <w:rsid w:val="006016DB"/>
    <w:rsid w:val="006069A7"/>
    <w:rsid w:val="006078F4"/>
    <w:rsid w:val="00611B5F"/>
    <w:rsid w:val="0062230B"/>
    <w:rsid w:val="00623BCE"/>
    <w:rsid w:val="00623CFB"/>
    <w:rsid w:val="00624DB2"/>
    <w:rsid w:val="0062667C"/>
    <w:rsid w:val="00632D52"/>
    <w:rsid w:val="006347A7"/>
    <w:rsid w:val="00650BA3"/>
    <w:rsid w:val="0065110C"/>
    <w:rsid w:val="006520B3"/>
    <w:rsid w:val="0065370C"/>
    <w:rsid w:val="006579C6"/>
    <w:rsid w:val="00657C73"/>
    <w:rsid w:val="00660060"/>
    <w:rsid w:val="00666B09"/>
    <w:rsid w:val="00672757"/>
    <w:rsid w:val="00673E44"/>
    <w:rsid w:val="00674B05"/>
    <w:rsid w:val="006A18CF"/>
    <w:rsid w:val="006A19CF"/>
    <w:rsid w:val="006B2E47"/>
    <w:rsid w:val="006B324C"/>
    <w:rsid w:val="006B3590"/>
    <w:rsid w:val="006D4CDB"/>
    <w:rsid w:val="006E31BC"/>
    <w:rsid w:val="006E5885"/>
    <w:rsid w:val="006F6D6E"/>
    <w:rsid w:val="006F7F02"/>
    <w:rsid w:val="007027CF"/>
    <w:rsid w:val="00706185"/>
    <w:rsid w:val="00706D2F"/>
    <w:rsid w:val="0071511F"/>
    <w:rsid w:val="00716F62"/>
    <w:rsid w:val="007172CD"/>
    <w:rsid w:val="00717FA7"/>
    <w:rsid w:val="00724C53"/>
    <w:rsid w:val="00737920"/>
    <w:rsid w:val="00741CC8"/>
    <w:rsid w:val="00742E96"/>
    <w:rsid w:val="00747388"/>
    <w:rsid w:val="00753853"/>
    <w:rsid w:val="007552E5"/>
    <w:rsid w:val="00761FB7"/>
    <w:rsid w:val="00764812"/>
    <w:rsid w:val="007675C3"/>
    <w:rsid w:val="00773420"/>
    <w:rsid w:val="00775440"/>
    <w:rsid w:val="00780595"/>
    <w:rsid w:val="007805A9"/>
    <w:rsid w:val="0078097A"/>
    <w:rsid w:val="00780AE4"/>
    <w:rsid w:val="00782B3E"/>
    <w:rsid w:val="00784DD6"/>
    <w:rsid w:val="00786424"/>
    <w:rsid w:val="00787482"/>
    <w:rsid w:val="0079000A"/>
    <w:rsid w:val="0079186E"/>
    <w:rsid w:val="00794A7D"/>
    <w:rsid w:val="00797299"/>
    <w:rsid w:val="007A10CA"/>
    <w:rsid w:val="007A1280"/>
    <w:rsid w:val="007C60A2"/>
    <w:rsid w:val="007D6065"/>
    <w:rsid w:val="007E0F52"/>
    <w:rsid w:val="007E2104"/>
    <w:rsid w:val="007E4209"/>
    <w:rsid w:val="007F1E20"/>
    <w:rsid w:val="007F2F37"/>
    <w:rsid w:val="007F4EC8"/>
    <w:rsid w:val="00811FCD"/>
    <w:rsid w:val="008131F0"/>
    <w:rsid w:val="008222E0"/>
    <w:rsid w:val="00827AD5"/>
    <w:rsid w:val="00836482"/>
    <w:rsid w:val="0084113A"/>
    <w:rsid w:val="00843212"/>
    <w:rsid w:val="008477FA"/>
    <w:rsid w:val="00853EB9"/>
    <w:rsid w:val="0085436F"/>
    <w:rsid w:val="00854F93"/>
    <w:rsid w:val="008563DB"/>
    <w:rsid w:val="00857A10"/>
    <w:rsid w:val="008603F7"/>
    <w:rsid w:val="008641D2"/>
    <w:rsid w:val="008642F0"/>
    <w:rsid w:val="00867F4E"/>
    <w:rsid w:val="00871008"/>
    <w:rsid w:val="00875DCB"/>
    <w:rsid w:val="00890D98"/>
    <w:rsid w:val="00890EF1"/>
    <w:rsid w:val="00895F4C"/>
    <w:rsid w:val="00896E05"/>
    <w:rsid w:val="008A1671"/>
    <w:rsid w:val="008B0BB1"/>
    <w:rsid w:val="008B33D3"/>
    <w:rsid w:val="008B5EE3"/>
    <w:rsid w:val="008E69F3"/>
    <w:rsid w:val="008F684F"/>
    <w:rsid w:val="0090062C"/>
    <w:rsid w:val="00901719"/>
    <w:rsid w:val="00901C01"/>
    <w:rsid w:val="00903E4D"/>
    <w:rsid w:val="00911A79"/>
    <w:rsid w:val="00912E7C"/>
    <w:rsid w:val="00922D43"/>
    <w:rsid w:val="0092384B"/>
    <w:rsid w:val="00924995"/>
    <w:rsid w:val="00926B4A"/>
    <w:rsid w:val="00936317"/>
    <w:rsid w:val="009365B6"/>
    <w:rsid w:val="00936B8D"/>
    <w:rsid w:val="00942F3C"/>
    <w:rsid w:val="00944A51"/>
    <w:rsid w:val="00944D3A"/>
    <w:rsid w:val="0094763D"/>
    <w:rsid w:val="00957A1D"/>
    <w:rsid w:val="0097004A"/>
    <w:rsid w:val="00974573"/>
    <w:rsid w:val="00984F99"/>
    <w:rsid w:val="00991618"/>
    <w:rsid w:val="00992A39"/>
    <w:rsid w:val="009937AB"/>
    <w:rsid w:val="009960E3"/>
    <w:rsid w:val="00996204"/>
    <w:rsid w:val="009B47D1"/>
    <w:rsid w:val="009B5122"/>
    <w:rsid w:val="009B79CE"/>
    <w:rsid w:val="009C4FFF"/>
    <w:rsid w:val="009C5CA8"/>
    <w:rsid w:val="009C7B9D"/>
    <w:rsid w:val="009D4B9F"/>
    <w:rsid w:val="009E0D33"/>
    <w:rsid w:val="009E0D3F"/>
    <w:rsid w:val="009E7C58"/>
    <w:rsid w:val="009F13B0"/>
    <w:rsid w:val="009F19EA"/>
    <w:rsid w:val="009F3C65"/>
    <w:rsid w:val="00A03620"/>
    <w:rsid w:val="00A03C89"/>
    <w:rsid w:val="00A05EEF"/>
    <w:rsid w:val="00A100CE"/>
    <w:rsid w:val="00A1136D"/>
    <w:rsid w:val="00A13332"/>
    <w:rsid w:val="00A13D1C"/>
    <w:rsid w:val="00A16161"/>
    <w:rsid w:val="00A33797"/>
    <w:rsid w:val="00A34ABB"/>
    <w:rsid w:val="00A35CFF"/>
    <w:rsid w:val="00A408D1"/>
    <w:rsid w:val="00A4185A"/>
    <w:rsid w:val="00A4623F"/>
    <w:rsid w:val="00A47FAD"/>
    <w:rsid w:val="00A5259A"/>
    <w:rsid w:val="00A54E43"/>
    <w:rsid w:val="00A645F0"/>
    <w:rsid w:val="00A71E61"/>
    <w:rsid w:val="00A745FE"/>
    <w:rsid w:val="00A76D82"/>
    <w:rsid w:val="00A81899"/>
    <w:rsid w:val="00A81F05"/>
    <w:rsid w:val="00A90BFC"/>
    <w:rsid w:val="00A910CE"/>
    <w:rsid w:val="00A9243E"/>
    <w:rsid w:val="00A92C11"/>
    <w:rsid w:val="00A935A5"/>
    <w:rsid w:val="00A94ED8"/>
    <w:rsid w:val="00A955A2"/>
    <w:rsid w:val="00AA304A"/>
    <w:rsid w:val="00AB0770"/>
    <w:rsid w:val="00AB6BE8"/>
    <w:rsid w:val="00AD35D9"/>
    <w:rsid w:val="00AD3A74"/>
    <w:rsid w:val="00AD5907"/>
    <w:rsid w:val="00AD5C1B"/>
    <w:rsid w:val="00AD6143"/>
    <w:rsid w:val="00AE23D6"/>
    <w:rsid w:val="00AE2D6C"/>
    <w:rsid w:val="00AE4DAB"/>
    <w:rsid w:val="00AE74AC"/>
    <w:rsid w:val="00AE7844"/>
    <w:rsid w:val="00AF42D9"/>
    <w:rsid w:val="00B00D33"/>
    <w:rsid w:val="00B01D68"/>
    <w:rsid w:val="00B05844"/>
    <w:rsid w:val="00B06235"/>
    <w:rsid w:val="00B071A4"/>
    <w:rsid w:val="00B10768"/>
    <w:rsid w:val="00B1240F"/>
    <w:rsid w:val="00B41836"/>
    <w:rsid w:val="00B45A49"/>
    <w:rsid w:val="00B513D3"/>
    <w:rsid w:val="00B5365E"/>
    <w:rsid w:val="00B5424C"/>
    <w:rsid w:val="00B560D1"/>
    <w:rsid w:val="00B56DF2"/>
    <w:rsid w:val="00B66647"/>
    <w:rsid w:val="00B76BB3"/>
    <w:rsid w:val="00B77996"/>
    <w:rsid w:val="00B77BF8"/>
    <w:rsid w:val="00B805A9"/>
    <w:rsid w:val="00B8231A"/>
    <w:rsid w:val="00B82D91"/>
    <w:rsid w:val="00B9549D"/>
    <w:rsid w:val="00B96FBB"/>
    <w:rsid w:val="00B971B7"/>
    <w:rsid w:val="00B97A2D"/>
    <w:rsid w:val="00BA175B"/>
    <w:rsid w:val="00BA4045"/>
    <w:rsid w:val="00BA43BA"/>
    <w:rsid w:val="00BA5BF4"/>
    <w:rsid w:val="00BA5EB4"/>
    <w:rsid w:val="00BA720C"/>
    <w:rsid w:val="00BA767A"/>
    <w:rsid w:val="00BA76EE"/>
    <w:rsid w:val="00BA7D70"/>
    <w:rsid w:val="00BB0CD1"/>
    <w:rsid w:val="00BB7005"/>
    <w:rsid w:val="00BE00CA"/>
    <w:rsid w:val="00BE1047"/>
    <w:rsid w:val="00BE433B"/>
    <w:rsid w:val="00BE4E9D"/>
    <w:rsid w:val="00BF1121"/>
    <w:rsid w:val="00BF2C8F"/>
    <w:rsid w:val="00C01EC7"/>
    <w:rsid w:val="00C04B16"/>
    <w:rsid w:val="00C07336"/>
    <w:rsid w:val="00C1020C"/>
    <w:rsid w:val="00C106B9"/>
    <w:rsid w:val="00C14A38"/>
    <w:rsid w:val="00C15483"/>
    <w:rsid w:val="00C22D5A"/>
    <w:rsid w:val="00C24FC1"/>
    <w:rsid w:val="00C26C9A"/>
    <w:rsid w:val="00C30F57"/>
    <w:rsid w:val="00C31534"/>
    <w:rsid w:val="00C317A3"/>
    <w:rsid w:val="00C32F2E"/>
    <w:rsid w:val="00C3695A"/>
    <w:rsid w:val="00C37207"/>
    <w:rsid w:val="00C375B9"/>
    <w:rsid w:val="00C407D0"/>
    <w:rsid w:val="00C42075"/>
    <w:rsid w:val="00C512EF"/>
    <w:rsid w:val="00C568C5"/>
    <w:rsid w:val="00C62859"/>
    <w:rsid w:val="00C62BCB"/>
    <w:rsid w:val="00C641DA"/>
    <w:rsid w:val="00C65201"/>
    <w:rsid w:val="00C655A5"/>
    <w:rsid w:val="00C72CDB"/>
    <w:rsid w:val="00C754A2"/>
    <w:rsid w:val="00C758DC"/>
    <w:rsid w:val="00C87A31"/>
    <w:rsid w:val="00CA112E"/>
    <w:rsid w:val="00CA4975"/>
    <w:rsid w:val="00CA5E90"/>
    <w:rsid w:val="00CB4538"/>
    <w:rsid w:val="00CB542F"/>
    <w:rsid w:val="00CB613D"/>
    <w:rsid w:val="00CB6CFC"/>
    <w:rsid w:val="00CC1BC9"/>
    <w:rsid w:val="00CC5152"/>
    <w:rsid w:val="00CD0178"/>
    <w:rsid w:val="00CD3403"/>
    <w:rsid w:val="00CD34BA"/>
    <w:rsid w:val="00CD6F6E"/>
    <w:rsid w:val="00CF3CE1"/>
    <w:rsid w:val="00D01786"/>
    <w:rsid w:val="00D03B0A"/>
    <w:rsid w:val="00D1332C"/>
    <w:rsid w:val="00D169FB"/>
    <w:rsid w:val="00D17CE1"/>
    <w:rsid w:val="00D21B4C"/>
    <w:rsid w:val="00D226E3"/>
    <w:rsid w:val="00D256E5"/>
    <w:rsid w:val="00D36057"/>
    <w:rsid w:val="00D36B57"/>
    <w:rsid w:val="00D4415C"/>
    <w:rsid w:val="00D46273"/>
    <w:rsid w:val="00D50ACA"/>
    <w:rsid w:val="00D51CF5"/>
    <w:rsid w:val="00D5272B"/>
    <w:rsid w:val="00D567AA"/>
    <w:rsid w:val="00D56E4D"/>
    <w:rsid w:val="00D6493F"/>
    <w:rsid w:val="00D752CF"/>
    <w:rsid w:val="00D80F57"/>
    <w:rsid w:val="00D9113D"/>
    <w:rsid w:val="00D91595"/>
    <w:rsid w:val="00D925D2"/>
    <w:rsid w:val="00DA3FCD"/>
    <w:rsid w:val="00DA71F7"/>
    <w:rsid w:val="00DB1E49"/>
    <w:rsid w:val="00DB767C"/>
    <w:rsid w:val="00DC5A5F"/>
    <w:rsid w:val="00DC5AB1"/>
    <w:rsid w:val="00DD64A7"/>
    <w:rsid w:val="00DE2FB1"/>
    <w:rsid w:val="00DE7146"/>
    <w:rsid w:val="00DE7761"/>
    <w:rsid w:val="00DE7C66"/>
    <w:rsid w:val="00DF1A63"/>
    <w:rsid w:val="00DF3C5E"/>
    <w:rsid w:val="00DF66DB"/>
    <w:rsid w:val="00E00609"/>
    <w:rsid w:val="00E00BEC"/>
    <w:rsid w:val="00E00CB6"/>
    <w:rsid w:val="00E0113D"/>
    <w:rsid w:val="00E011B6"/>
    <w:rsid w:val="00E077B3"/>
    <w:rsid w:val="00E10698"/>
    <w:rsid w:val="00E24922"/>
    <w:rsid w:val="00E25672"/>
    <w:rsid w:val="00E27809"/>
    <w:rsid w:val="00E314F1"/>
    <w:rsid w:val="00E34429"/>
    <w:rsid w:val="00E373B0"/>
    <w:rsid w:val="00E4157A"/>
    <w:rsid w:val="00E44782"/>
    <w:rsid w:val="00E51D0A"/>
    <w:rsid w:val="00E530D7"/>
    <w:rsid w:val="00E53889"/>
    <w:rsid w:val="00E54486"/>
    <w:rsid w:val="00E57001"/>
    <w:rsid w:val="00E70A98"/>
    <w:rsid w:val="00E71742"/>
    <w:rsid w:val="00E748C0"/>
    <w:rsid w:val="00E80060"/>
    <w:rsid w:val="00E8294E"/>
    <w:rsid w:val="00E862A8"/>
    <w:rsid w:val="00E86D2A"/>
    <w:rsid w:val="00E94052"/>
    <w:rsid w:val="00EA0B91"/>
    <w:rsid w:val="00EA6906"/>
    <w:rsid w:val="00EA78ED"/>
    <w:rsid w:val="00EA7DFA"/>
    <w:rsid w:val="00EB0CB7"/>
    <w:rsid w:val="00EB1503"/>
    <w:rsid w:val="00EB220A"/>
    <w:rsid w:val="00EB2B4A"/>
    <w:rsid w:val="00EB7712"/>
    <w:rsid w:val="00EB7F40"/>
    <w:rsid w:val="00EC1AA2"/>
    <w:rsid w:val="00EC41B1"/>
    <w:rsid w:val="00ED6479"/>
    <w:rsid w:val="00ED778D"/>
    <w:rsid w:val="00EE1586"/>
    <w:rsid w:val="00EE3C8B"/>
    <w:rsid w:val="00EF1CA2"/>
    <w:rsid w:val="00EF6113"/>
    <w:rsid w:val="00EF6CB4"/>
    <w:rsid w:val="00F01093"/>
    <w:rsid w:val="00F0637A"/>
    <w:rsid w:val="00F131AF"/>
    <w:rsid w:val="00F141E9"/>
    <w:rsid w:val="00F14412"/>
    <w:rsid w:val="00F16AD5"/>
    <w:rsid w:val="00F2018C"/>
    <w:rsid w:val="00F22CFB"/>
    <w:rsid w:val="00F231E1"/>
    <w:rsid w:val="00F24A2A"/>
    <w:rsid w:val="00F267E7"/>
    <w:rsid w:val="00F3009A"/>
    <w:rsid w:val="00F42332"/>
    <w:rsid w:val="00F64490"/>
    <w:rsid w:val="00F671AC"/>
    <w:rsid w:val="00F76C32"/>
    <w:rsid w:val="00F77F59"/>
    <w:rsid w:val="00F81CD2"/>
    <w:rsid w:val="00F8436F"/>
    <w:rsid w:val="00F876DB"/>
    <w:rsid w:val="00F90B45"/>
    <w:rsid w:val="00F93CBF"/>
    <w:rsid w:val="00F95793"/>
    <w:rsid w:val="00FA4023"/>
    <w:rsid w:val="00FA6D56"/>
    <w:rsid w:val="00FB039F"/>
    <w:rsid w:val="00FB2CA5"/>
    <w:rsid w:val="00FB5372"/>
    <w:rsid w:val="00FB5F66"/>
    <w:rsid w:val="00FC1D1D"/>
    <w:rsid w:val="00FC4E20"/>
    <w:rsid w:val="00FC742D"/>
    <w:rsid w:val="00FD11DF"/>
    <w:rsid w:val="00FD2D93"/>
    <w:rsid w:val="00FD4F7F"/>
    <w:rsid w:val="00FD775B"/>
    <w:rsid w:val="00FE37D7"/>
    <w:rsid w:val="00FE76F4"/>
    <w:rsid w:val="00FF295E"/>
    <w:rsid w:val="00FF55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6D29F3E"/>
  <w15:chartTrackingRefBased/>
  <w15:docId w15:val="{88BED678-04C9-E94D-901B-9634F73B7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4ED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94ED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94ED8"/>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370C"/>
    <w:pPr>
      <w:tabs>
        <w:tab w:val="center" w:pos="4680"/>
        <w:tab w:val="right" w:pos="9360"/>
      </w:tabs>
    </w:pPr>
  </w:style>
  <w:style w:type="character" w:customStyle="1" w:styleId="HeaderChar">
    <w:name w:val="Header Char"/>
    <w:basedOn w:val="DefaultParagraphFont"/>
    <w:link w:val="Header"/>
    <w:uiPriority w:val="99"/>
    <w:rsid w:val="0065370C"/>
  </w:style>
  <w:style w:type="paragraph" w:styleId="Footer">
    <w:name w:val="footer"/>
    <w:basedOn w:val="Normal"/>
    <w:link w:val="FooterChar"/>
    <w:uiPriority w:val="99"/>
    <w:unhideWhenUsed/>
    <w:rsid w:val="0065370C"/>
    <w:pPr>
      <w:tabs>
        <w:tab w:val="center" w:pos="4680"/>
        <w:tab w:val="right" w:pos="9360"/>
      </w:tabs>
    </w:pPr>
  </w:style>
  <w:style w:type="character" w:customStyle="1" w:styleId="FooterChar">
    <w:name w:val="Footer Char"/>
    <w:basedOn w:val="DefaultParagraphFont"/>
    <w:link w:val="Footer"/>
    <w:uiPriority w:val="99"/>
    <w:rsid w:val="0065370C"/>
  </w:style>
  <w:style w:type="character" w:styleId="Hyperlink">
    <w:name w:val="Hyperlink"/>
    <w:basedOn w:val="DefaultParagraphFont"/>
    <w:uiPriority w:val="99"/>
    <w:unhideWhenUsed/>
    <w:rsid w:val="0065370C"/>
    <w:rPr>
      <w:color w:val="0563C1" w:themeColor="hyperlink"/>
      <w:u w:val="single"/>
    </w:rPr>
  </w:style>
  <w:style w:type="character" w:customStyle="1" w:styleId="Heading1Char">
    <w:name w:val="Heading 1 Char"/>
    <w:basedOn w:val="DefaultParagraphFont"/>
    <w:link w:val="Heading1"/>
    <w:uiPriority w:val="9"/>
    <w:rsid w:val="00A94ED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94ED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A94ED8"/>
    <w:rPr>
      <w:rFonts w:asciiTheme="majorHAnsi" w:eastAsiaTheme="majorEastAsia" w:hAnsiTheme="majorHAnsi" w:cstheme="majorBidi"/>
      <w:color w:val="1F3763" w:themeColor="accent1" w:themeShade="7F"/>
    </w:rPr>
  </w:style>
  <w:style w:type="paragraph" w:styleId="ListParagraph">
    <w:name w:val="List Paragraph"/>
    <w:basedOn w:val="Normal"/>
    <w:uiPriority w:val="34"/>
    <w:qFormat/>
    <w:rsid w:val="00875D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ww.nagt.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452</Words>
  <Characters>2582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Egger</dc:creator>
  <cp:keywords/>
  <dc:description/>
  <cp:lastModifiedBy>Sit, Stefany</cp:lastModifiedBy>
  <cp:revision>2</cp:revision>
  <dcterms:created xsi:type="dcterms:W3CDTF">2026-10-02T02:54:00Z</dcterms:created>
  <dcterms:modified xsi:type="dcterms:W3CDTF">2026-10-02T02:54:00Z</dcterms:modified>
</cp:coreProperties>
</file>